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51" w:rsidRDefault="00FD34A7" w:rsidP="00FD3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проверках в отношении Администрации Искровского сельского поселения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Называевского муниципального района Омской области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вышестоящими организациями за 1 квартал  202</w:t>
      </w:r>
      <w:r w:rsidR="001012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26451" w:rsidRDefault="00926451" w:rsidP="0092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4A7" w:rsidRDefault="00FD34A7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D34A7" w:rsidRDefault="00FD34A7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8A" w:rsidRPr="0056538A" w:rsidRDefault="00502AA8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538A" w:rsidRPr="0056538A">
        <w:rPr>
          <w:rFonts w:ascii="Times New Roman" w:hAnsi="Times New Roman" w:cs="Times New Roman"/>
          <w:sz w:val="28"/>
          <w:szCs w:val="28"/>
        </w:rPr>
        <w:t>В 1 квартале 202</w:t>
      </w:r>
      <w:r w:rsidR="001012A5">
        <w:rPr>
          <w:rFonts w:ascii="Times New Roman" w:hAnsi="Times New Roman" w:cs="Times New Roman"/>
          <w:sz w:val="28"/>
          <w:szCs w:val="28"/>
        </w:rPr>
        <w:t>2</w:t>
      </w:r>
      <w:r w:rsidR="0056538A" w:rsidRPr="0056538A">
        <w:rPr>
          <w:rFonts w:ascii="Times New Roman" w:hAnsi="Times New Roman" w:cs="Times New Roman"/>
          <w:sz w:val="28"/>
          <w:szCs w:val="28"/>
        </w:rPr>
        <w:t xml:space="preserve"> год</w:t>
      </w:r>
      <w:r w:rsidR="008D124F">
        <w:rPr>
          <w:rFonts w:ascii="Times New Roman" w:hAnsi="Times New Roman" w:cs="Times New Roman"/>
          <w:sz w:val="28"/>
          <w:szCs w:val="28"/>
        </w:rPr>
        <w:t>а</w:t>
      </w:r>
      <w:r w:rsidR="0056538A" w:rsidRPr="0056538A">
        <w:rPr>
          <w:rFonts w:ascii="Times New Roman" w:hAnsi="Times New Roman" w:cs="Times New Roman"/>
          <w:sz w:val="28"/>
          <w:szCs w:val="28"/>
        </w:rPr>
        <w:t xml:space="preserve"> в отношении администрации Искровского сельского поселения были проведены следующие проверки: </w:t>
      </w:r>
    </w:p>
    <w:p w:rsidR="0056538A" w:rsidRPr="001012A5" w:rsidRDefault="0056538A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8A">
        <w:rPr>
          <w:rFonts w:ascii="Times New Roman" w:hAnsi="Times New Roman" w:cs="Times New Roman"/>
          <w:sz w:val="28"/>
          <w:szCs w:val="28"/>
        </w:rPr>
        <w:t>1</w:t>
      </w:r>
      <w:r w:rsidR="00135470">
        <w:rPr>
          <w:rFonts w:ascii="Times New Roman" w:hAnsi="Times New Roman" w:cs="Times New Roman"/>
          <w:sz w:val="28"/>
          <w:szCs w:val="28"/>
        </w:rPr>
        <w:t>)</w:t>
      </w:r>
      <w:r w:rsidR="001012A5">
        <w:rPr>
          <w:rFonts w:ascii="Times New Roman" w:hAnsi="Times New Roman" w:cs="Times New Roman"/>
          <w:sz w:val="28"/>
          <w:szCs w:val="28"/>
        </w:rPr>
        <w:t xml:space="preserve"> 17.01.2022 г. </w:t>
      </w:r>
      <w:proofErr w:type="spellStart"/>
      <w:r w:rsidR="001012A5">
        <w:rPr>
          <w:rFonts w:ascii="Times New Roman" w:hAnsi="Times New Roman" w:cs="Times New Roman"/>
          <w:sz w:val="28"/>
          <w:szCs w:val="28"/>
        </w:rPr>
        <w:t>Называевской</w:t>
      </w:r>
      <w:proofErr w:type="spellEnd"/>
      <w:r w:rsidR="001012A5">
        <w:rPr>
          <w:rFonts w:ascii="Times New Roman" w:hAnsi="Times New Roman" w:cs="Times New Roman"/>
          <w:sz w:val="28"/>
          <w:szCs w:val="28"/>
        </w:rPr>
        <w:t xml:space="preserve"> межрайонной прокуратурой на основании акта Комитета финансов и контроля Называевского муниципального района Омской области  проведена проверка </w:t>
      </w:r>
      <w:bookmarkStart w:id="0" w:name="_GoBack"/>
      <w:r w:rsidR="00135470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1012A5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</w:t>
      </w:r>
      <w:r w:rsidR="001012A5" w:rsidRPr="001012A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</w:t>
      </w:r>
      <w:bookmarkEnd w:id="0"/>
      <w:r w:rsidR="00135470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Искровского сельского поселения</w:t>
      </w:r>
      <w:r w:rsidR="001012A5">
        <w:rPr>
          <w:rFonts w:ascii="Times New Roman" w:hAnsi="Times New Roman" w:cs="Times New Roman"/>
          <w:sz w:val="28"/>
          <w:szCs w:val="28"/>
        </w:rPr>
        <w:t>. Выявленные нарушения устранены.</w:t>
      </w:r>
    </w:p>
    <w:p w:rsidR="00926451" w:rsidRDefault="00135470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6538A">
        <w:rPr>
          <w:rFonts w:ascii="Times New Roman" w:hAnsi="Times New Roman" w:cs="Times New Roman"/>
          <w:sz w:val="28"/>
          <w:szCs w:val="28"/>
        </w:rPr>
        <w:t xml:space="preserve"> </w:t>
      </w:r>
      <w:r w:rsidR="001012A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2A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012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проводилась проверка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10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1012A5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926451"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администрации Искровского сельского поселения. Выявленные нарушения устранены.</w:t>
      </w:r>
    </w:p>
    <w:p w:rsidR="00F27D85" w:rsidRDefault="00135470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85">
        <w:rPr>
          <w:rFonts w:ascii="Times New Roman" w:eastAsia="Times New Roman" w:hAnsi="Times New Roman" w:cs="Times New Roman"/>
          <w:sz w:val="28"/>
          <w:szCs w:val="28"/>
          <w:lang w:eastAsia="ru-RU"/>
        </w:rPr>
        <w:t>04.02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27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</w:t>
      </w:r>
      <w:r w:rsidR="00F27D85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требований законодательства </w:t>
      </w:r>
      <w:r w:rsidR="00F27D85" w:rsidRPr="001012A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</w:t>
      </w:r>
      <w:r w:rsidR="00F27D85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Искровского сельского поселения. Выявленные нарушения устранены.</w:t>
      </w:r>
    </w:p>
    <w:p w:rsidR="00926451" w:rsidRDefault="00F27D85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</w:t>
      </w:r>
      <w:r w:rsidR="00926451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 w:rsidR="00926451">
        <w:rPr>
          <w:rFonts w:ascii="Times New Roman" w:hAnsi="Times New Roman" w:cs="Times New Roman"/>
          <w:sz w:val="28"/>
          <w:szCs w:val="28"/>
        </w:rPr>
        <w:t xml:space="preserve"> </w:t>
      </w:r>
      <w:r w:rsidR="00CC5177" w:rsidRPr="00F27D85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proofErr w:type="spellStart"/>
      <w:proofErr w:type="gramStart"/>
      <w:r w:rsidRPr="00F27D85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spellEnd"/>
      <w:proofErr w:type="gramEnd"/>
      <w:r w:rsidRPr="00F27D85">
        <w:rPr>
          <w:rFonts w:ascii="Times New Roman" w:hAnsi="Times New Roman" w:cs="Times New Roman"/>
          <w:sz w:val="28"/>
          <w:szCs w:val="28"/>
        </w:rPr>
        <w:t xml:space="preserve"> о безопасности дорожного движения, о пожарной безопасности в лесах, о противодействии терроризму </w:t>
      </w:r>
      <w:r w:rsidR="00926451" w:rsidRPr="00F27D85">
        <w:rPr>
          <w:rFonts w:ascii="Times New Roman" w:hAnsi="Times New Roman" w:cs="Times New Roman"/>
          <w:sz w:val="28"/>
          <w:szCs w:val="28"/>
        </w:rPr>
        <w:t>в</w:t>
      </w:r>
      <w:r w:rsidR="00926451" w:rsidRPr="00F27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451">
        <w:rPr>
          <w:rFonts w:ascii="Times New Roman" w:hAnsi="Times New Roman" w:cs="Times New Roman"/>
          <w:color w:val="000000"/>
          <w:sz w:val="28"/>
          <w:szCs w:val="28"/>
        </w:rPr>
        <w:t>деятельности администрации Искровского сельского поселения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CC5177" w:rsidRDefault="00CC5177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7D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8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7D8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2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92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</w:t>
      </w:r>
      <w:r w:rsidR="00F27D85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бюджетного </w:t>
      </w:r>
      <w:r w:rsidRPr="00CC5177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B533A6">
        <w:rPr>
          <w:rFonts w:ascii="Times New Roman" w:hAnsi="Times New Roman" w:cs="Times New Roman"/>
          <w:sz w:val="28"/>
          <w:szCs w:val="28"/>
        </w:rPr>
        <w:t xml:space="preserve">в части расходования средств, подлежащих казначейскому сопровождению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B533A6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Искровского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CC5177" w:rsidRDefault="00B533A6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11.03.2022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</w:t>
      </w:r>
      <w:r w:rsidR="00CC5177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</w:t>
      </w:r>
      <w:r w:rsidR="00CC5177">
        <w:rPr>
          <w:rFonts w:ascii="Times New Roman" w:hAnsi="Times New Roman" w:cs="Times New Roman"/>
          <w:sz w:val="28"/>
          <w:szCs w:val="28"/>
        </w:rPr>
        <w:t xml:space="preserve"> </w:t>
      </w:r>
      <w:r w:rsidR="00C15B6D" w:rsidRPr="00B533A6">
        <w:rPr>
          <w:rFonts w:ascii="Times New Roman" w:hAnsi="Times New Roman" w:cs="Times New Roman"/>
          <w:sz w:val="28"/>
          <w:szCs w:val="28"/>
        </w:rPr>
        <w:t>бюджетного законодательства</w:t>
      </w:r>
      <w:r w:rsidR="00C15B6D">
        <w:rPr>
          <w:sz w:val="28"/>
          <w:szCs w:val="28"/>
        </w:rPr>
        <w:t xml:space="preserve">, </w:t>
      </w:r>
      <w:r w:rsidR="00CC5177">
        <w:rPr>
          <w:rFonts w:ascii="Times New Roman" w:hAnsi="Times New Roman" w:cs="Times New Roman"/>
          <w:sz w:val="28"/>
          <w:szCs w:val="28"/>
        </w:rPr>
        <w:t>в</w:t>
      </w:r>
      <w:r w:rsidR="00CC517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администрации Искровского сельского поселения</w:t>
      </w:r>
      <w:r w:rsidR="00CC5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B533A6" w:rsidRDefault="00B533A6" w:rsidP="00CC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17.03.2022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</w:t>
      </w:r>
      <w:r w:rsidR="00BB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исполнения жилищного, жилищно-коммунального </w:t>
      </w:r>
      <w:r w:rsidR="00BB03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 законодательства о муниципальной собственности  при  выявлении, оформлении в муниципальную собственность и использовании бесхозяйного имущества, в том числе жилых помещений и объектов  коммунальной инфраструктуры.</w:t>
      </w:r>
      <w:r w:rsidR="00FD34A7" w:rsidRPr="00FD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устранены.</w:t>
      </w:r>
    </w:p>
    <w:p w:rsidR="00FD34A7" w:rsidRDefault="00BB037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30.03.2022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проведена проверка соблюдения требований законодательства о противодействии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коррупции в деятельности администрации Искровского сельского поселения</w:t>
      </w:r>
      <w:r w:rsidR="00FD34A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Выявленные нарушения устранены.</w:t>
      </w:r>
    </w:p>
    <w:p w:rsidR="00FD34A7" w:rsidRDefault="00FD34A7" w:rsidP="0092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4A7" w:rsidRDefault="00C15B6D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533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А.О.</w:t>
      </w:r>
      <w:r w:rsidR="00B53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Омаров</w:t>
      </w:r>
    </w:p>
    <w:p w:rsidR="00C15B6D" w:rsidRPr="00C15B6D" w:rsidRDefault="00C15B6D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26451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451" w:rsidRDefault="00926451" w:rsidP="00926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35" w:rsidRDefault="00CF5935"/>
    <w:sectPr w:rsidR="00CF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BF"/>
    <w:rsid w:val="001012A5"/>
    <w:rsid w:val="00135470"/>
    <w:rsid w:val="00370CBF"/>
    <w:rsid w:val="00502AA8"/>
    <w:rsid w:val="0056538A"/>
    <w:rsid w:val="008D124F"/>
    <w:rsid w:val="00926451"/>
    <w:rsid w:val="00B533A6"/>
    <w:rsid w:val="00BB0371"/>
    <w:rsid w:val="00C15B6D"/>
    <w:rsid w:val="00CC5177"/>
    <w:rsid w:val="00CF5935"/>
    <w:rsid w:val="00F27D85"/>
    <w:rsid w:val="00F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11112</dc:creator>
  <cp:keywords/>
  <dc:description/>
  <cp:lastModifiedBy>11112</cp:lastModifiedBy>
  <cp:revision>8</cp:revision>
  <dcterms:created xsi:type="dcterms:W3CDTF">2022-04-22T08:18:00Z</dcterms:created>
  <dcterms:modified xsi:type="dcterms:W3CDTF">2023-03-15T05:26:00Z</dcterms:modified>
</cp:coreProperties>
</file>